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แบบประเมินผลการดำเนินโครงการ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กิจกรรม</w:t>
      </w:r>
    </w:p>
    <w:p w:rsidR="008479F1" w:rsidRPr="007E7744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:rsidR="008479F1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Pr="00D24B5D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:rsidR="008479F1" w:rsidRDefault="008479F1" w:rsidP="008479F1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เพื่อนำ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ความคิดเห็นไปใช้ในการปรับปรุง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การดำเนินโครงการ/กิจกรรมของสำนักวิทยบริการและเทคโนโลยีสารสนเทศ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ประโยชน์สูงสุด</w:t>
      </w:r>
    </w:p>
    <w:p w:rsidR="008479F1" w:rsidRDefault="008479F1" w:rsidP="00847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6 ส่วน ได้แก่</w:t>
      </w:r>
    </w:p>
    <w:p w:rsidR="008479F1" w:rsidRDefault="008479F1" w:rsidP="00847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:rsidR="008479F1" w:rsidRPr="0043387C" w:rsidRDefault="008479F1" w:rsidP="008479F1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ความรู้ที่ได้รับจากการอบรม/สัมมนา/กิจกรรม</w:t>
      </w:r>
    </w:p>
    <w:p w:rsidR="008479F1" w:rsidRDefault="008479F1" w:rsidP="00847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ระดับความพึงพอใจต่อการอบรม/สัมมนา</w:t>
      </w:r>
    </w:p>
    <w:p w:rsidR="008479F1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ความไม่พึงพอใจ</w:t>
      </w:r>
    </w:p>
    <w:p w:rsidR="008479F1" w:rsidRPr="0043387C" w:rsidRDefault="008479F1" w:rsidP="00847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เวลาที่ใช้ในการอบรม/สัมมนา/กิจกรรม</w:t>
      </w:r>
    </w:p>
    <w:p w:rsidR="008479F1" w:rsidRPr="0043387C" w:rsidRDefault="008479F1" w:rsidP="00847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6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</w:p>
    <w:p w:rsidR="008479F1" w:rsidRPr="004F10F6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479F1" w:rsidRDefault="008479F1" w:rsidP="00847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479F1" w:rsidRPr="00D24B5D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479F1" w:rsidRDefault="008479F1" w:rsidP="00847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:rsidR="008479F1" w:rsidRPr="007E7744" w:rsidRDefault="008479F1" w:rsidP="008479F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โครงการ/กิจกรรม.............................................................................................................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:rsidR="008479F1" w:rsidRPr="007E7744" w:rsidRDefault="008479F1" w:rsidP="008479F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.................................................................................................................................................</w:t>
      </w:r>
    </w:p>
    <w:p w:rsidR="008479F1" w:rsidRPr="00F41D7A" w:rsidRDefault="008479F1" w:rsidP="008479F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 ............................................................................................................................................</w:t>
      </w:r>
    </w:p>
    <w:p w:rsidR="008479F1" w:rsidRPr="007E7744" w:rsidRDefault="008479F1" w:rsidP="00847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</w:rPr>
        <w:sym w:font="Wingdings 2" w:char="F050"/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</w:rPr>
        <w:sym w:font="Wingdings" w:char="F071"/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:rsidR="008479F1" w:rsidRDefault="008479F1" w:rsidP="00847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:rsidR="008479F1" w:rsidRPr="002D2AD9" w:rsidRDefault="008479F1" w:rsidP="008479F1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D2A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</w:p>
    <w:p w:rsidR="008479F1" w:rsidRPr="00E627E6" w:rsidRDefault="008479F1" w:rsidP="008479F1">
      <w:p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:rsidR="008479F1" w:rsidRPr="002D2AD9" w:rsidRDefault="008479F1" w:rsidP="008479F1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8479F1" w:rsidRDefault="008479F1" w:rsidP="008479F1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พนักงานในสถาบันอุดมศึกษา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ลูกจ้าง</w:t>
      </w:r>
    </w:p>
    <w:p w:rsidR="008479F1" w:rsidRPr="008542AE" w:rsidRDefault="008479F1" w:rsidP="008479F1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8542A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ระดับการศึกษา</w:t>
      </w:r>
    </w:p>
    <w:p w:rsidR="008479F1" w:rsidRPr="00F41D7A" w:rsidRDefault="008479F1" w:rsidP="008479F1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ต่ำกว่าปริญญาตรี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สูงกว่าปริญญาตรี</w:t>
      </w:r>
    </w:p>
    <w:p w:rsidR="008479F1" w:rsidRDefault="008479F1" w:rsidP="008479F1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ความรู้ที่ได้รับจากการอบรม/สัมมนา/กิจกรรม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458"/>
        <w:gridCol w:w="441"/>
        <w:gridCol w:w="450"/>
        <w:gridCol w:w="450"/>
        <w:gridCol w:w="450"/>
        <w:gridCol w:w="450"/>
        <w:gridCol w:w="450"/>
        <w:gridCol w:w="450"/>
        <w:gridCol w:w="450"/>
        <w:gridCol w:w="445"/>
      </w:tblGrid>
      <w:tr w:rsidR="008479F1" w:rsidTr="001941F9">
        <w:tc>
          <w:tcPr>
            <w:tcW w:w="5401" w:type="dxa"/>
            <w:vMerge w:val="restart"/>
            <w:vAlign w:val="center"/>
          </w:tcPr>
          <w:p w:rsidR="008479F1" w:rsidRDefault="008479F1" w:rsidP="001941F9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94" w:type="dxa"/>
            <w:gridSpan w:val="10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6100C" wp14:editId="2BE26D3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135890</wp:posOffset>
                      </wp:positionV>
                      <wp:extent cx="20383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25C5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.05pt;margin-top:10.7pt;width:16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8479F1" w:rsidTr="001941F9">
        <w:tc>
          <w:tcPr>
            <w:tcW w:w="5401" w:type="dxa"/>
            <w:vMerge/>
          </w:tcPr>
          <w:p w:rsidR="008479F1" w:rsidRPr="000B2B2C" w:rsidRDefault="008479F1" w:rsidP="001941F9">
            <w:pPr>
              <w:pStyle w:val="ListParagraph"/>
              <w:ind w:left="24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41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479F1" w:rsidTr="001941F9">
        <w:tc>
          <w:tcPr>
            <w:tcW w:w="5401" w:type="dxa"/>
          </w:tcPr>
          <w:p w:rsidR="008479F1" w:rsidRPr="000B2B2C" w:rsidRDefault="008479F1" w:rsidP="008479F1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ระดับความรู้ที่มีอยู่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รับการอบรม/สัมมนา/กิจกรรม</w:t>
            </w:r>
          </w:p>
        </w:tc>
        <w:tc>
          <w:tcPr>
            <w:tcW w:w="458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79F1" w:rsidTr="001941F9">
        <w:tc>
          <w:tcPr>
            <w:tcW w:w="5401" w:type="dxa"/>
          </w:tcPr>
          <w:p w:rsidR="008479F1" w:rsidRPr="000B2B2C" w:rsidRDefault="008479F1" w:rsidP="008479F1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ระดับวามรู้ที่ได้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จากรับการอบรม/สัมมนา/กิจกรรม</w:t>
            </w:r>
          </w:p>
        </w:tc>
        <w:tc>
          <w:tcPr>
            <w:tcW w:w="458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8479F1" w:rsidRDefault="008479F1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79F1" w:rsidRDefault="008479F1" w:rsidP="008479F1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479F1" w:rsidRDefault="008479F1" w:rsidP="00847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ระดับความพึงพอใจต่อการอบรม/สัมมนา</w:t>
      </w:r>
    </w:p>
    <w:p w:rsidR="008479F1" w:rsidRPr="004F10F6" w:rsidRDefault="008479F1" w:rsidP="00847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540"/>
        <w:gridCol w:w="6"/>
        <w:gridCol w:w="623"/>
        <w:gridCol w:w="552"/>
        <w:gridCol w:w="631"/>
        <w:gridCol w:w="618"/>
      </w:tblGrid>
      <w:tr w:rsidR="008479F1" w:rsidRPr="00347DF4" w:rsidTr="001941F9">
        <w:trPr>
          <w:trHeight w:val="480"/>
        </w:trPr>
        <w:tc>
          <w:tcPr>
            <w:tcW w:w="3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F1" w:rsidRPr="00347DF4" w:rsidRDefault="008479F1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F1" w:rsidRPr="00347DF4" w:rsidRDefault="008479F1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479F1" w:rsidRPr="00347DF4" w:rsidTr="001941F9">
        <w:trPr>
          <w:trHeight w:val="486"/>
        </w:trPr>
        <w:tc>
          <w:tcPr>
            <w:tcW w:w="3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79F1" w:rsidRPr="00347DF4" w:rsidRDefault="008479F1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F1" w:rsidRPr="00347DF4" w:rsidRDefault="008479F1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F1" w:rsidRPr="00347DF4" w:rsidRDefault="008479F1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F1" w:rsidRPr="00347DF4" w:rsidRDefault="008479F1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F1" w:rsidRPr="00347DF4" w:rsidRDefault="008479F1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F1" w:rsidRPr="00347DF4" w:rsidRDefault="008479F1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479F1" w:rsidRPr="004F37BE" w:rsidRDefault="008479F1" w:rsidP="00847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4F3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479F1" w:rsidRPr="004F37BE" w:rsidRDefault="008479F1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479F1" w:rsidRPr="004F37BE" w:rsidRDefault="008479F1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479F1" w:rsidRPr="004F37BE" w:rsidRDefault="008479F1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479F1" w:rsidRPr="004F37BE" w:rsidRDefault="008479F1" w:rsidP="001941F9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479F1" w:rsidRPr="004F37BE" w:rsidRDefault="008479F1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เนื้อหาตรงตามที่ท่านคาดหวัง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เนื้อหามีความเหมาะสม เพียงพอและน่าสนใจ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1E3C94" w:rsidRDefault="008479F1" w:rsidP="00847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เนื้อหาเป็นประโยชน์ต่อการปฏิบัติงาน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479F1" w:rsidRPr="004F37BE" w:rsidRDefault="008479F1" w:rsidP="00847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ด้านการดำเนินการ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479F1" w:rsidRPr="004F37BE" w:rsidRDefault="008479F1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479F1" w:rsidRPr="004F37BE" w:rsidRDefault="008479F1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479F1" w:rsidRPr="004F37BE" w:rsidRDefault="008479F1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479F1" w:rsidRPr="004F37BE" w:rsidRDefault="008479F1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479F1" w:rsidRPr="004F37BE" w:rsidRDefault="008479F1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1E3C94" w:rsidRDefault="008479F1" w:rsidP="008479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1E3C94" w:rsidRDefault="008479F1" w:rsidP="008479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ความพร้อมของสถานที่/โสตทัศนูปกรณ์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1E3C94" w:rsidRDefault="008479F1" w:rsidP="008479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479F1" w:rsidRPr="005339EF" w:rsidRDefault="008479F1" w:rsidP="00847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479F1" w:rsidRPr="005339EF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479F1" w:rsidRPr="005339EF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479F1" w:rsidRPr="005339EF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479F1" w:rsidRPr="005339EF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479F1" w:rsidRPr="005339EF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Default="008479F1" w:rsidP="008479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เนื้อหาครบถ้วนตามหลักสูตรที่กำหนด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Default="008479F1" w:rsidP="008479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เทคนิคการถ่ายอดและการใช้สื่อประกอบช่วยให้เข้าใจยิ่งขึ้น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Default="008479F1" w:rsidP="008479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การเปิดโอกาสให้ซักถาม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5339EF" w:rsidRDefault="008479F1" w:rsidP="008479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การตอบคำถามให้มีความชัดเจน ตรงประเด็น และเข้าใจง่าย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F41D7A" w:rsidRDefault="008479F1" w:rsidP="008479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D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ความพึงพอใจต่อวิทยากรโดยภาพรวม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Pr="009E547A" w:rsidRDefault="008479F1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F1" w:rsidRPr="00DA0C2D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479F1" w:rsidRPr="00DA0C2D" w:rsidRDefault="008479F1" w:rsidP="00847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ด้านอื่นๆ ตามวัตถุประสงค์โครงการ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9F1" w:rsidRPr="00DA0C2D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Default="008479F1" w:rsidP="001941F9">
            <w:pPr>
              <w:pStyle w:val="ListParagraph"/>
              <w:spacing w:after="0" w:line="240" w:lineRule="auto"/>
              <w:ind w:left="4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9F1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79F1" w:rsidRPr="00DA0C2D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79F1" w:rsidRDefault="008479F1" w:rsidP="001941F9">
            <w:pPr>
              <w:pStyle w:val="ListParagraph"/>
              <w:spacing w:after="0" w:line="240" w:lineRule="auto"/>
              <w:ind w:left="4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79F1" w:rsidRPr="00DA0C2D" w:rsidRDefault="008479F1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79F1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479F1" w:rsidRPr="004F10F6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:rsidR="008479F1" w:rsidRPr="004F10F6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(ข้ามไปทำส่วนที่ 5) </w:t>
      </w:r>
    </w:p>
    <w:p w:rsidR="008479F1" w:rsidRPr="004F10F6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ด้านใดโปรดระบุ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ตอบได้มากกว่า 1 ข้อ)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:rsidR="008479F1" w:rsidRPr="00F05DE3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เนื้อหา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8479F1" w:rsidRPr="004F10F6" w:rsidRDefault="008479F1" w:rsidP="008479F1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8479F1" w:rsidRPr="004F10F6" w:rsidRDefault="008479F1" w:rsidP="008479F1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8479F1" w:rsidRPr="004F10F6" w:rsidRDefault="008479F1" w:rsidP="00847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:rsidR="008479F1" w:rsidRPr="004F10F6" w:rsidRDefault="008479F1" w:rsidP="008479F1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8479F1" w:rsidRPr="004F10F6" w:rsidRDefault="008479F1" w:rsidP="008479F1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8479F1" w:rsidRPr="00F05DE3" w:rsidRDefault="008479F1" w:rsidP="008479F1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วิทยากร</w:t>
      </w:r>
    </w:p>
    <w:p w:rsidR="008479F1" w:rsidRPr="004F10F6" w:rsidRDefault="008479F1" w:rsidP="008479F1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8479F1" w:rsidRPr="004F10F6" w:rsidRDefault="008479F1" w:rsidP="008479F1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8479F1" w:rsidRPr="004F10F6" w:rsidRDefault="008479F1" w:rsidP="00847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:rsidR="008479F1" w:rsidRPr="004F10F6" w:rsidRDefault="008479F1" w:rsidP="008479F1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8479F1" w:rsidRPr="004F10F6" w:rsidRDefault="008479F1" w:rsidP="008479F1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8479F1" w:rsidRPr="004F10F6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8479F1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เวลาที่ใช้ในการอบรม/สัมมนา/กิจกรรม</w:t>
      </w:r>
    </w:p>
    <w:p w:rsidR="008479F1" w:rsidRDefault="008479F1" w:rsidP="00847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เหมาะสม</w:t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</w:rPr>
        <w:sym w:font="Wingdings" w:char="F071"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ไม่เหมาะสม ควรเป็น.....................วัน</w:t>
      </w:r>
    </w:p>
    <w:p w:rsidR="008479F1" w:rsidRDefault="008479F1" w:rsidP="00847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8479F1" w:rsidRPr="00E92678" w:rsidRDefault="008479F1" w:rsidP="008479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6 ข้อเสนอแนะเกี่ยวกับการอบรม/สัมมนา/กิจกรรมในครั้งนี้</w:t>
      </w:r>
    </w:p>
    <w:p w:rsidR="008479F1" w:rsidRDefault="008479F1" w:rsidP="00847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479F1" w:rsidRDefault="008479F1" w:rsidP="00847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8479F1" w:rsidRDefault="008479F1" w:rsidP="008479F1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8479F1" w:rsidRDefault="008479F1" w:rsidP="008479F1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8479F1" w:rsidRPr="002A3204" w:rsidRDefault="008479F1" w:rsidP="008479F1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2A3204">
        <w:rPr>
          <w:rFonts w:ascii="TH SarabunPSK" w:eastAsia="Cordia New" w:hAnsi="TH SarabunPSK" w:cs="TH SarabunPSK"/>
          <w:sz w:val="32"/>
          <w:szCs w:val="32"/>
        </w:rPr>
        <w:t>ISSUE</w:t>
      </w:r>
      <w:r w:rsidRPr="002A3204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2A3204">
        <w:rPr>
          <w:rFonts w:ascii="TH SarabunPSK" w:eastAsia="Cordia New" w:hAnsi="TH SarabunPSK" w:cs="TH SarabunPSK"/>
          <w:sz w:val="32"/>
          <w:szCs w:val="32"/>
        </w:rPr>
        <w:t>1</w:t>
      </w:r>
    </w:p>
    <w:p w:rsidR="008479F1" w:rsidRPr="002A3204" w:rsidRDefault="008479F1" w:rsidP="008479F1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2A3204">
        <w:rPr>
          <w:rFonts w:ascii="TH SarabunPSK" w:eastAsia="Cordia New" w:hAnsi="TH SarabunPSK" w:cs="TH SarabunPSK" w:hint="cs"/>
          <w:sz w:val="32"/>
          <w:szCs w:val="32"/>
          <w:cs/>
        </w:rPr>
        <w:t>ประกาศใช้วันที่ 13 สิงหาคม 2562</w:t>
      </w:r>
    </w:p>
    <w:p w:rsidR="002F2CED" w:rsidRDefault="002F2CED">
      <w:bookmarkStart w:id="0" w:name="_GoBack"/>
      <w:bookmarkEnd w:id="0"/>
    </w:p>
    <w:sectPr w:rsidR="002F2CED" w:rsidSect="005D3454">
      <w:pgSz w:w="11906" w:h="16838"/>
      <w:pgMar w:top="108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A62"/>
    <w:multiLevelType w:val="hybridMultilevel"/>
    <w:tmpl w:val="4E3238DA"/>
    <w:lvl w:ilvl="0" w:tplc="A2AC3F0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48D3F5B"/>
    <w:multiLevelType w:val="hybridMultilevel"/>
    <w:tmpl w:val="E684D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0007"/>
    <w:multiLevelType w:val="hybridMultilevel"/>
    <w:tmpl w:val="990E53A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728947EE"/>
    <w:multiLevelType w:val="hybridMultilevel"/>
    <w:tmpl w:val="22AEDE54"/>
    <w:lvl w:ilvl="0" w:tplc="04090011">
      <w:start w:val="1"/>
      <w:numFmt w:val="decimal"/>
      <w:lvlText w:val="%1)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F1"/>
    <w:rsid w:val="002F2CED"/>
    <w:rsid w:val="008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E3F76-BF59-41DE-8407-8D4615DA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F1"/>
    <w:pPr>
      <w:ind w:left="720"/>
      <w:contextualSpacing/>
    </w:pPr>
  </w:style>
  <w:style w:type="table" w:styleId="TableGrid">
    <w:name w:val="Table Grid"/>
    <w:basedOn w:val="TableNormal"/>
    <w:uiPriority w:val="39"/>
    <w:rsid w:val="0084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</dc:creator>
  <cp:keywords/>
  <dc:description/>
  <cp:lastModifiedBy>Heng</cp:lastModifiedBy>
  <cp:revision>1</cp:revision>
  <dcterms:created xsi:type="dcterms:W3CDTF">2020-07-29T03:57:00Z</dcterms:created>
  <dcterms:modified xsi:type="dcterms:W3CDTF">2020-07-29T03:58:00Z</dcterms:modified>
</cp:coreProperties>
</file>